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C300D8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0D8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B42CD" w:rsidRPr="00C3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2026 г.                                                                                      № </w:t>
      </w:r>
      <w:r w:rsidRPr="00C300D8">
        <w:rPr>
          <w:rFonts w:ascii="Times New Roman" w:eastAsia="Times New Roman" w:hAnsi="Times New Roman" w:cs="Times New Roman"/>
          <w:sz w:val="28"/>
          <w:szCs w:val="28"/>
          <w:lang w:eastAsia="ru-RU"/>
        </w:rPr>
        <w:t>34-28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Кагальницкая</w:t>
      </w:r>
    </w:p>
    <w:p w:rsidR="003B42CD" w:rsidRPr="003B42CD" w:rsidRDefault="003B42CD" w:rsidP="003B42CD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ind w:left="2552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proofErr w:type="spellStart"/>
      <w:r w:rsidR="00F94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Хомутовского</w:t>
      </w:r>
      <w:proofErr w:type="spellEnd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="00266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 </w:t>
      </w: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частью 3 статьи 69 Областного закона от 12.05.2016 № 525-ЗС «О выборах и референдумах в Ростовской области», на основании  первого экземпляра протокола Территориальной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избирательной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 результатах выборов депутатов Собрания депутатов </w:t>
      </w:r>
      <w:proofErr w:type="spellStart"/>
      <w:r w:rsidR="0094371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Хомуто</w:t>
      </w:r>
      <w:bookmarkStart w:id="0" w:name="_GoBack"/>
      <w:bookmarkEnd w:id="0"/>
      <w:r w:rsidR="0094371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656E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C3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шестого созыва по </w:t>
      </w:r>
      <w:proofErr w:type="spellStart"/>
      <w:r w:rsidR="00943711" w:rsidRPr="00C300D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Хомутовскому</w:t>
      </w:r>
      <w:proofErr w:type="spellEnd"/>
      <w:r w:rsidR="00943711" w:rsidRPr="00C3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3711" w:rsidRPr="00C300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Pr="00C300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Pr="00C3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</w:t>
      </w:r>
      <w:r w:rsidR="00943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Установить, что в результате выборов депутатов Собрания депутатов </w:t>
      </w:r>
      <w:proofErr w:type="spellStart"/>
      <w:r w:rsid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Хомутовского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на территории </w:t>
      </w:r>
      <w:proofErr w:type="spellStart"/>
      <w:r w:rsid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Хомутовского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избраны десять депутатов: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Хомутовскому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</w:t>
      </w:r>
    </w:p>
    <w:p w:rsidR="00F94B62" w:rsidRDefault="003B42CD" w:rsidP="00F94B6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4B62"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БАТЛАЕВА Олеся</w:t>
      </w:r>
      <w:r w:rsid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Михайловна </w:t>
      </w:r>
      <w:r w:rsidR="00F94B62"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1984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4B62" w:rsidRDefault="00F94B62" w:rsidP="00F94B6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ДЕВЯТОВ Юрий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Анатольевич 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1972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4B62" w:rsidRDefault="00F94B62" w:rsidP="00F94B6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ЖИВЦОВА Алла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Михайловна 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1971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4B62" w:rsidRDefault="00F94B62" w:rsidP="00F94B6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ИОСИПОВА Надежда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Николаевна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1985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4B62" w:rsidRDefault="00F94B62" w:rsidP="00F94B6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КВАШНИНА Юлия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Сергеевна 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1999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4B62" w:rsidRDefault="00F94B62" w:rsidP="00F94B6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ЛОМАКИН Александр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 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1985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4B62" w:rsidRDefault="00F94B62" w:rsidP="00F94B6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ЛОМАКИН Николай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 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1981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4B62" w:rsidRDefault="00F94B62" w:rsidP="00F94B6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 Александр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 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1978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4B62" w:rsidRDefault="00F94B62" w:rsidP="00F94B6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ТРИШКИНА Наталья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Ивановна 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1959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Pr="003B42CD" w:rsidRDefault="00F94B62" w:rsidP="00F94B6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ШИЛО Юлия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>Юрьевна</w:t>
      </w:r>
      <w:r w:rsidRPr="00F94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1988 года рождения</w:t>
      </w:r>
      <w:r w:rsidR="00F351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42CD" w:rsidRPr="003B42CD" w:rsidRDefault="003B42CD" w:rsidP="003B42CD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2.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 настоящее постановление в средствах массовой информации.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3. </w:t>
      </w:r>
      <w:proofErr w:type="gram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42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0FD0" w:rsidRDefault="00C43104"/>
    <w:sectPr w:rsidR="00EA0FD0" w:rsidSect="00155322">
      <w:headerReference w:type="default" r:id="rId8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104" w:rsidRDefault="00C43104">
      <w:pPr>
        <w:spacing w:after="0" w:line="240" w:lineRule="auto"/>
      </w:pPr>
      <w:r>
        <w:separator/>
      </w:r>
    </w:p>
  </w:endnote>
  <w:endnote w:type="continuationSeparator" w:id="0">
    <w:p w:rsidR="00C43104" w:rsidRDefault="00C43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104" w:rsidRDefault="00C43104">
      <w:pPr>
        <w:spacing w:after="0" w:line="240" w:lineRule="auto"/>
      </w:pPr>
      <w:r>
        <w:separator/>
      </w:r>
    </w:p>
  </w:footnote>
  <w:footnote w:type="continuationSeparator" w:id="0">
    <w:p w:rsidR="00C43104" w:rsidRDefault="00C43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AA4" w:rsidRDefault="0050083C">
    <w:pPr>
      <w:pStyle w:val="a3"/>
      <w:jc w:val="center"/>
    </w:pPr>
    <w:r>
      <w:fldChar w:fldCharType="begin"/>
    </w:r>
    <w:r w:rsidR="003B42CD">
      <w:instrText xml:space="preserve"> PAGE   \* MERGEFORMAT </w:instrText>
    </w:r>
    <w:r>
      <w:fldChar w:fldCharType="separate"/>
    </w:r>
    <w:r w:rsidR="0026621B">
      <w:rPr>
        <w:noProof/>
      </w:rPr>
      <w:t>1</w:t>
    </w:r>
    <w:r>
      <w:fldChar w:fldCharType="end"/>
    </w:r>
  </w:p>
  <w:p w:rsidR="00C26AA4" w:rsidRDefault="00C431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2CD"/>
    <w:rsid w:val="001656E8"/>
    <w:rsid w:val="0026621B"/>
    <w:rsid w:val="0033017E"/>
    <w:rsid w:val="003B42CD"/>
    <w:rsid w:val="004B40D5"/>
    <w:rsid w:val="0050083C"/>
    <w:rsid w:val="00742D57"/>
    <w:rsid w:val="00752D9D"/>
    <w:rsid w:val="00943711"/>
    <w:rsid w:val="009C0E1F"/>
    <w:rsid w:val="00C300D8"/>
    <w:rsid w:val="00C43104"/>
    <w:rsid w:val="00F351BC"/>
    <w:rsid w:val="00F9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2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B42C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30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00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User</cp:lastModifiedBy>
  <cp:revision>5</cp:revision>
  <dcterms:created xsi:type="dcterms:W3CDTF">2026-09-18T15:12:00Z</dcterms:created>
  <dcterms:modified xsi:type="dcterms:W3CDTF">2026-09-25T13:03:00Z</dcterms:modified>
</cp:coreProperties>
</file>